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D3" w:rsidRPr="00A454D3" w:rsidRDefault="00A454D3" w:rsidP="00A454D3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A454D3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2C2E58">
        <w:rPr>
          <w:rFonts w:ascii="標楷體" w:eastAsia="標楷體" w:hAnsi="標楷體" w:cs="華康標楷體" w:hint="eastAsia"/>
          <w:b/>
          <w:bCs/>
          <w:sz w:val="32"/>
        </w:rPr>
        <w:t>10</w:t>
      </w:r>
      <w:r w:rsidR="007C2A08">
        <w:rPr>
          <w:rFonts w:ascii="標楷體" w:eastAsia="標楷體" w:hAnsi="標楷體" w:cs="華康標楷體" w:hint="eastAsia"/>
          <w:b/>
          <w:bCs/>
          <w:sz w:val="32"/>
        </w:rPr>
        <w:t>7</w:t>
      </w:r>
      <w:r w:rsidRPr="00A454D3">
        <w:rPr>
          <w:rFonts w:ascii="標楷體" w:eastAsia="標楷體" w:hAnsi="標楷體" w:cs="華康標楷體" w:hint="eastAsia"/>
          <w:b/>
          <w:bCs/>
          <w:sz w:val="32"/>
        </w:rPr>
        <w:t>年表揚運動有功團體及人員推薦表</w:t>
      </w:r>
    </w:p>
    <w:p w:rsidR="00A454D3" w:rsidRPr="00A454D3" w:rsidRDefault="00A454D3" w:rsidP="00A454D3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A454D3"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65F8" wp14:editId="5E93C737">
                <wp:simplePos x="0" y="0"/>
                <wp:positionH relativeFrom="column">
                  <wp:posOffset>4732655</wp:posOffset>
                </wp:positionH>
                <wp:positionV relativeFrom="paragraph">
                  <wp:posOffset>229870</wp:posOffset>
                </wp:positionV>
                <wp:extent cx="826770" cy="1238885"/>
                <wp:effectExtent l="0" t="0" r="1143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D3" w:rsidRDefault="00A454D3" w:rsidP="00A45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454D3" w:rsidRPr="00F2090F" w:rsidRDefault="00A454D3" w:rsidP="00A45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65pt;margin-top:18.1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" strokeweight="1.5pt">
                <v:textbox>
                  <w:txbxContent>
                    <w:p w:rsidR="00A454D3" w:rsidRDefault="00A454D3" w:rsidP="00A454D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454D3" w:rsidRPr="00F2090F" w:rsidRDefault="00A454D3" w:rsidP="00A454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 w:rsidRPr="00A454D3">
        <w:rPr>
          <w:rFonts w:ascii="標楷體" w:eastAsia="標楷體" w:hAnsi="標楷體" w:cs="華康標楷體" w:hint="eastAsia"/>
          <w:b/>
          <w:bCs/>
          <w:sz w:val="32"/>
        </w:rPr>
        <w:t>（優秀運動教練獎）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A454D3" w:rsidRPr="00A454D3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受推薦者姓名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（中文）</w:t>
            </w:r>
            <w:r w:rsidRPr="00A454D3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A454D3" w:rsidRPr="00A454D3" w:rsidRDefault="00A454D3" w:rsidP="00A454D3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（英文）</w:t>
            </w:r>
            <w:r w:rsidRPr="00A454D3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A454D3" w:rsidRPr="00A454D3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A454D3" w:rsidRPr="00A454D3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任職單位及現職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rPr>
                <w:rFonts w:ascii="標楷體" w:eastAsia="標楷體" w:hAnsi="標楷體"/>
              </w:rPr>
            </w:pPr>
          </w:p>
        </w:tc>
      </w:tr>
      <w:tr w:rsidR="00A454D3" w:rsidRPr="00A454D3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績優事蹟</w:t>
            </w:r>
          </w:p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A454D3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A454D3" w:rsidRPr="00A454D3" w:rsidRDefault="00A454D3" w:rsidP="00A454D3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 w:rsidRPr="00A454D3"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 w:rsidRPr="00A454D3"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 w:rsidRPr="00A454D3"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A454D3" w:rsidRPr="00A454D3" w:rsidRDefault="00A454D3" w:rsidP="00A454D3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 w:rsidRPr="00A454D3"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A454D3" w:rsidRPr="00A454D3" w:rsidRDefault="00A454D3" w:rsidP="00A454D3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 w:rsidRPr="00A454D3"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A454D3" w:rsidRPr="00A454D3" w:rsidRDefault="00A454D3" w:rsidP="00A454D3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請附績優</w:t>
            </w:r>
            <w:proofErr w:type="gramEnd"/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事蹟證明或參賽照片及獲獎證明，</w:t>
            </w:r>
            <w:r w:rsidRPr="00A454D3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A454D3" w:rsidRPr="00A454D3" w:rsidTr="001111CC">
        <w:trPr>
          <w:trHeight w:val="3496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受推薦者電話：                      手機：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e-mail：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推薦單位連絡人電話：                手機：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e-mail：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A454D3" w:rsidRPr="00A454D3" w:rsidTr="001111CC">
        <w:trPr>
          <w:trHeight w:val="1227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A454D3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A454D3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454D3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附註1：推薦表內各欄位請詳細填寫，重要事蹟請簡單分項條列，以A4版1頁以內為原則，如需加強說明請以附件補充，</w:t>
      </w:r>
      <w:r w:rsidRPr="00A454D3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 w:rsidRPr="00A454D3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454D3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附註2：評選事蹟經查證為不實者，撤銷其得獎資格並追繳獎座及證書。</w:t>
      </w: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454D3" w:rsidRPr="00A454D3" w:rsidTr="001111CC">
        <w:trPr>
          <w:trHeight w:val="566"/>
        </w:trPr>
        <w:tc>
          <w:tcPr>
            <w:tcW w:w="9018" w:type="dxa"/>
            <w:vAlign w:val="center"/>
          </w:tcPr>
          <w:p w:rsidR="00A454D3" w:rsidRPr="00A454D3" w:rsidRDefault="00A454D3" w:rsidP="00A454D3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454D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A454D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A454D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A454D3" w:rsidRPr="00A454D3" w:rsidTr="001111CC">
        <w:tc>
          <w:tcPr>
            <w:tcW w:w="9018" w:type="dxa"/>
          </w:tcPr>
          <w:p w:rsidR="00A454D3" w:rsidRPr="00A454D3" w:rsidRDefault="00A454D3" w:rsidP="00A454D3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 w:rsidRPr="00A454D3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二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三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A454D3" w:rsidRPr="00A454D3" w:rsidRDefault="00A454D3" w:rsidP="00A454D3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Arial Unicode MS"/>
                <w:kern w:val="0"/>
                <w:sz w:val="28"/>
                <w:szCs w:val="16"/>
              </w:rPr>
            </w:pPr>
          </w:p>
          <w:p w:rsidR="00A454D3" w:rsidRPr="00A454D3" w:rsidRDefault="00A454D3" w:rsidP="00A454D3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454D3">
              <w:rPr>
                <w:rFonts w:ascii="標楷體" w:eastAsia="標楷體" w:hAnsi="標楷體" w:hint="eastAsia"/>
                <w:b/>
                <w:bCs/>
                <w:sz w:val="28"/>
                <w:szCs w:val="16"/>
              </w:rPr>
              <w:t>具體事蹟或經歷(以近2年為主)：</w:t>
            </w:r>
          </w:p>
          <w:p w:rsidR="00A454D3" w:rsidRPr="00A454D3" w:rsidRDefault="00A454D3" w:rsidP="00A454D3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A454D3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二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三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</w:pPr>
          </w:p>
          <w:p w:rsidR="00A454D3" w:rsidRPr="00A454D3" w:rsidRDefault="00A454D3" w:rsidP="00A454D3">
            <w:pPr>
              <w:spacing w:line="220" w:lineRule="exact"/>
              <w:rPr>
                <w:rFonts w:ascii="標楷體" w:eastAsia="標楷體"/>
              </w:rPr>
            </w:pPr>
          </w:p>
          <w:p w:rsidR="00A454D3" w:rsidRPr="00A454D3" w:rsidRDefault="00A454D3" w:rsidP="00A454D3">
            <w:pPr>
              <w:spacing w:line="220" w:lineRule="exact"/>
              <w:rPr>
                <w:rFonts w:hAnsi="標楷體"/>
                <w:szCs w:val="16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BC" w:rsidRDefault="007916BC" w:rsidP="00A454D3">
      <w:r>
        <w:separator/>
      </w:r>
    </w:p>
  </w:endnote>
  <w:endnote w:type="continuationSeparator" w:id="0">
    <w:p w:rsidR="007916BC" w:rsidRDefault="007916BC" w:rsidP="00A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BC" w:rsidRDefault="007916BC" w:rsidP="00A454D3">
      <w:r>
        <w:separator/>
      </w:r>
    </w:p>
  </w:footnote>
  <w:footnote w:type="continuationSeparator" w:id="0">
    <w:p w:rsidR="007916BC" w:rsidRDefault="007916BC" w:rsidP="00A4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678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A6"/>
    <w:rsid w:val="002C2E58"/>
    <w:rsid w:val="006D47A6"/>
    <w:rsid w:val="007916BC"/>
    <w:rsid w:val="007C2A08"/>
    <w:rsid w:val="00A454D3"/>
    <w:rsid w:val="00BC4B63"/>
    <w:rsid w:val="00E55D9E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4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4D3"/>
    <w:rPr>
      <w:sz w:val="20"/>
      <w:szCs w:val="20"/>
    </w:rPr>
  </w:style>
  <w:style w:type="table" w:styleId="a7">
    <w:name w:val="Table Grid"/>
    <w:basedOn w:val="a1"/>
    <w:uiPriority w:val="59"/>
    <w:rsid w:val="00A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4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4D3"/>
    <w:rPr>
      <w:sz w:val="20"/>
      <w:szCs w:val="20"/>
    </w:rPr>
  </w:style>
  <w:style w:type="table" w:styleId="a7">
    <w:name w:val="Table Grid"/>
    <w:basedOn w:val="a1"/>
    <w:uiPriority w:val="59"/>
    <w:rsid w:val="00A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dcterms:created xsi:type="dcterms:W3CDTF">2018-05-23T04:09:00Z</dcterms:created>
  <dcterms:modified xsi:type="dcterms:W3CDTF">2018-05-23T04:09:00Z</dcterms:modified>
</cp:coreProperties>
</file>