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3326"/>
        <w:gridCol w:w="3336"/>
      </w:tblGrid>
      <w:tr w:rsidR="009771A5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EE60DA">
            <w:pPr>
              <w:pStyle w:val="Standard"/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「雇主聘僱外國人許可及管理辦法」</w:t>
            </w:r>
          </w:p>
          <w:p w:rsidR="009771A5" w:rsidRDefault="00EE60DA">
            <w:pPr>
              <w:pStyle w:val="Standard"/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第六條之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修正草案意見表</w:t>
            </w:r>
          </w:p>
        </w:tc>
      </w:tr>
      <w:tr w:rsidR="009771A5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EE60DA">
            <w:pPr>
              <w:pStyle w:val="Standard"/>
              <w:spacing w:line="4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文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EE60DA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文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EE60DA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明</w:t>
            </w:r>
          </w:p>
        </w:tc>
      </w:tr>
      <w:tr w:rsidR="009771A5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9771A5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9771A5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9771A5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771A5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9771A5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9771A5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9771A5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9771A5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9771A5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9771A5" w:rsidRDefault="009771A5">
            <w:pPr>
              <w:pStyle w:val="Standard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9771A5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5" w:rsidRDefault="009771A5">
            <w:pPr>
              <w:pStyle w:val="Standard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771A5" w:rsidRDefault="009771A5">
      <w:pPr>
        <w:pStyle w:val="Standard"/>
        <w:spacing w:line="460" w:lineRule="exact"/>
        <w:rPr>
          <w:rFonts w:ascii="標楷體" w:eastAsia="標楷體" w:hAnsi="標楷體" w:cs="標楷體"/>
          <w:sz w:val="28"/>
          <w:szCs w:val="28"/>
        </w:rPr>
      </w:pPr>
    </w:p>
    <w:p w:rsidR="009771A5" w:rsidRDefault="00EE60DA">
      <w:pPr>
        <w:pStyle w:val="Standar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提意見人：</w:t>
      </w:r>
    </w:p>
    <w:p w:rsidR="009771A5" w:rsidRDefault="00EE60DA">
      <w:pPr>
        <w:pStyle w:val="Standar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住址：</w:t>
      </w:r>
    </w:p>
    <w:p w:rsidR="009771A5" w:rsidRDefault="00EE60DA">
      <w:pPr>
        <w:pStyle w:val="Standar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電話：</w:t>
      </w:r>
    </w:p>
    <w:p w:rsidR="009771A5" w:rsidRDefault="00EE60DA">
      <w:pPr>
        <w:pStyle w:val="Standard"/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日期：</w:t>
      </w:r>
    </w:p>
    <w:sectPr w:rsidR="009771A5">
      <w:pgSz w:w="11906" w:h="16838"/>
      <w:pgMar w:top="1418" w:right="851" w:bottom="170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DA" w:rsidRDefault="00EE60DA">
      <w:pPr>
        <w:rPr>
          <w:rFonts w:hint="eastAsia"/>
        </w:rPr>
      </w:pPr>
      <w:r>
        <w:separator/>
      </w:r>
    </w:p>
  </w:endnote>
  <w:endnote w:type="continuationSeparator" w:id="0">
    <w:p w:rsidR="00EE60DA" w:rsidRDefault="00EE60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DA" w:rsidRDefault="00EE60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60DA" w:rsidRDefault="00EE60D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71A5"/>
    <w:rsid w:val="009771A5"/>
    <w:rsid w:val="00B867CD"/>
    <w:rsid w:val="00E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修正「雇主聘僱外國人許可及管理辦法」部分條文草案意見表</dc:title>
  <dc:creator>L7100123</dc:creator>
  <cp:lastModifiedBy>user</cp:lastModifiedBy>
  <cp:revision>1</cp:revision>
  <dcterms:created xsi:type="dcterms:W3CDTF">2018-09-28T15:05:00Z</dcterms:created>
  <dcterms:modified xsi:type="dcterms:W3CDTF">2018-10-29T03:08:00Z</dcterms:modified>
</cp:coreProperties>
</file>